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F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1169"/>
        <w:gridCol w:w="4856"/>
        <w:gridCol w:w="4765"/>
      </w:tblGrid>
      <w:tr w:rsidR="00E863CF" w:rsidRPr="001A2429" w:rsidTr="00804E91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1</w:t>
            </w:r>
          </w:p>
          <w:p w:rsidR="00E863CF" w:rsidRPr="00DB46BF" w:rsidRDefault="00B13342" w:rsidP="00620DC9">
            <w:pPr>
              <w:pStyle w:val="Heading1"/>
              <w:rPr>
                <w:b w:val="0"/>
                <w:sz w:val="20"/>
              </w:rPr>
            </w:pPr>
            <w:r w:rsidRPr="00DB46BF">
              <w:rPr>
                <w:b w:val="0"/>
                <w:sz w:val="20"/>
              </w:rPr>
              <w:t xml:space="preserve">Dec </w:t>
            </w:r>
            <w:r w:rsidR="00DB46BF">
              <w:rPr>
                <w:b w:val="0"/>
                <w:sz w:val="20"/>
              </w:rPr>
              <w:t>11/</w:t>
            </w:r>
            <w:r w:rsidR="00620DC9">
              <w:rPr>
                <w:b w:val="0"/>
                <w:sz w:val="20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Welcome to Physics!!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Aristotle and Galileo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Newton’s laws L/D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Newton's second law</w:t>
            </w:r>
          </w:p>
          <w:p w:rsidR="00E863CF" w:rsidRPr="001A2429" w:rsidRDefault="009545D0" w:rsidP="00D5121B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D5121B">
              <w:rPr>
                <w:rFonts w:ascii="Times New Roman" w:hAnsi="Times New Roman"/>
                <w:sz w:val="22"/>
              </w:rPr>
              <w:t>Hand out Practice for A4.1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2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Dec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15/16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Racetrack simulation game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E863CF" w:rsidRPr="006F06A8" w:rsidRDefault="006F06A8">
            <w:pPr>
              <w:ind w:left="62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4.1 </w:t>
            </w:r>
            <w:r w:rsidR="00804E91">
              <w:rPr>
                <w:rFonts w:ascii="Times New Roman" w:hAnsi="Times New Roman"/>
                <w:iCs/>
                <w:sz w:val="22"/>
              </w:rPr>
              <w:t xml:space="preserve">Newton's Second Law </w:t>
            </w:r>
            <w:r>
              <w:rPr>
                <w:rFonts w:ascii="Times New Roman" w:hAnsi="Times New Roman"/>
                <w:iCs/>
                <w:sz w:val="22"/>
              </w:rPr>
              <w:t>Quizlette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sz w:val="22"/>
              </w:rPr>
              <w:t>A4.1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3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Dec</w:t>
            </w:r>
            <w:r w:rsidR="0027448F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17/18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F06A8" w:rsidRPr="001A2429" w:rsidRDefault="006F06A8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The difference between mass and weight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F37342">
              <w:rPr>
                <w:rFonts w:ascii="Times New Roman" w:hAnsi="Times New Roman"/>
                <w:sz w:val="22"/>
              </w:rPr>
              <w:t>Net Force Part</w:t>
            </w:r>
            <w:r w:rsidR="00601143">
              <w:rPr>
                <w:rFonts w:ascii="Times New Roman" w:hAnsi="Times New Roman"/>
                <w:sz w:val="22"/>
              </w:rPr>
              <w:t>s</w:t>
            </w:r>
            <w:r w:rsidR="00F37342">
              <w:rPr>
                <w:rFonts w:ascii="Times New Roman" w:hAnsi="Times New Roman"/>
                <w:sz w:val="22"/>
              </w:rPr>
              <w:t xml:space="preserve"> 1</w:t>
            </w:r>
            <w:r w:rsidR="00601143">
              <w:rPr>
                <w:rFonts w:ascii="Times New Roman" w:hAnsi="Times New Roman"/>
                <w:sz w:val="22"/>
              </w:rPr>
              <w:t xml:space="preserve"> and 2</w:t>
            </w:r>
          </w:p>
          <w:p w:rsidR="002A154E" w:rsidRDefault="002A154E" w:rsidP="006F38E7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Practice for A4.2</w:t>
            </w:r>
          </w:p>
          <w:p w:rsidR="00D5121B" w:rsidRPr="00601143" w:rsidRDefault="00601143" w:rsidP="006F38E7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-Work on Net Force practice problems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Default="00993508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bCs/>
                <w:sz w:val="22"/>
              </w:rPr>
              <w:t>A4.1</w:t>
            </w:r>
          </w:p>
          <w:p w:rsidR="006F06A8" w:rsidRPr="001A2429" w:rsidRDefault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804E91">
              <w:rPr>
                <w:rFonts w:ascii="Times New Roman" w:hAnsi="Times New Roman"/>
                <w:iCs/>
                <w:sz w:val="22"/>
              </w:rPr>
              <w:t>4.1 Newton's Second Law Quizlette</w:t>
            </w:r>
          </w:p>
          <w:p w:rsidR="00E863CF" w:rsidRPr="00C40070" w:rsidRDefault="00E863CF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61D3" w:rsidRPr="00620DC9" w:rsidRDefault="00E7317B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4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620DC9">
              <w:rPr>
                <w:rFonts w:ascii="Times New Roman" w:hAnsi="Times New Roman"/>
                <w:bCs/>
                <w:sz w:val="20"/>
                <w:szCs w:val="18"/>
              </w:rPr>
              <w:t>4/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F06A8" w:rsidRPr="001A2429" w:rsidRDefault="006F06A8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6F06A8" w:rsidRPr="006F06A8" w:rsidRDefault="006F06A8" w:rsidP="006F06A8">
            <w:pPr>
              <w:ind w:left="62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4.2 </w:t>
            </w:r>
            <w:r w:rsidR="00804E91">
              <w:rPr>
                <w:rFonts w:ascii="Times New Roman" w:hAnsi="Times New Roman"/>
                <w:iCs/>
                <w:sz w:val="22"/>
              </w:rPr>
              <w:t xml:space="preserve">Vertical Acceleration </w:t>
            </w:r>
            <w:r>
              <w:rPr>
                <w:rFonts w:ascii="Times New Roman" w:hAnsi="Times New Roman"/>
                <w:iCs/>
                <w:sz w:val="22"/>
              </w:rPr>
              <w:t>Quizlette</w:t>
            </w:r>
          </w:p>
          <w:p w:rsidR="00601143" w:rsidRPr="001A2429" w:rsidRDefault="006F06A8" w:rsidP="006F06A8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58E0" w:rsidRDefault="00993508" w:rsidP="00601143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sz w:val="22"/>
              </w:rPr>
              <w:t>A4.2</w:t>
            </w:r>
          </w:p>
          <w:p w:rsidR="00E863CF" w:rsidRPr="001A2429" w:rsidRDefault="009958E0" w:rsidP="00601143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5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Jan</w:t>
            </w:r>
            <w:r w:rsidR="004A4F36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6/7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F06A8" w:rsidRDefault="006F06A8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</w:t>
            </w:r>
          </w:p>
          <w:p w:rsidR="009958E0" w:rsidRDefault="006F06A8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-Friction and acceleration </w:t>
            </w:r>
          </w:p>
          <w:p w:rsidR="006F06A8" w:rsidRDefault="006F06A8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FA4.1, 4.2, 4.3</w:t>
            </w:r>
          </w:p>
          <w:p w:rsidR="00D5121B" w:rsidRPr="001A2429" w:rsidRDefault="00D5121B" w:rsidP="006F06A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Practice for A4.3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E91" w:rsidRPr="001A2429" w:rsidRDefault="00804E91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4.2 Vertical Acceleration Quizlette</w:t>
            </w:r>
          </w:p>
          <w:p w:rsidR="00E863CF" w:rsidRPr="00804E91" w:rsidRDefault="00E863CF" w:rsidP="00C40070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6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8/</w:t>
            </w:r>
            <w:r w:rsidR="00620DC9">
              <w:rPr>
                <w:rFonts w:ascii="Times New Roman" w:hAnsi="Times New Roman"/>
                <w:bCs/>
                <w:sz w:val="20"/>
                <w:szCs w:val="18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E91" w:rsidRDefault="00804E91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804E91" w:rsidRPr="00804E91" w:rsidRDefault="00804E91" w:rsidP="00804E91">
            <w:pPr>
              <w:ind w:left="54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4.3 Friction Quizlette</w:t>
            </w:r>
          </w:p>
          <w:p w:rsidR="00804E91" w:rsidRDefault="00804E91" w:rsidP="00804E91">
            <w:pPr>
              <w:ind w:left="54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E863CF" w:rsidRPr="001A2429" w:rsidRDefault="006F06A8" w:rsidP="00804E91">
            <w:pPr>
              <w:ind w:left="54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FA:</w:t>
            </w:r>
            <w:r w:rsidR="00993508">
              <w:rPr>
                <w:rFonts w:ascii="Times New Roman" w:hAnsi="Times New Roman"/>
                <w:sz w:val="22"/>
              </w:rPr>
              <w:t>4.1, 4.2, 4.3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 w:rsidP="00D90F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sz w:val="22"/>
              </w:rPr>
              <w:t>A4.3</w:t>
            </w: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7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12/13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6D36" w:rsidRPr="0062563E" w:rsidRDefault="0062563E" w:rsidP="00C4007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-Summative Assessments:</w:t>
            </w:r>
          </w:p>
          <w:p w:rsidR="0062563E" w:rsidRPr="0062563E" w:rsidRDefault="0062563E" w:rsidP="00804E91">
            <w:pPr>
              <w:ind w:left="54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4.1 - Newton's Second Law</w:t>
            </w:r>
          </w:p>
          <w:p w:rsidR="0062563E" w:rsidRPr="0062563E" w:rsidRDefault="0062563E" w:rsidP="00804E91">
            <w:pPr>
              <w:ind w:left="54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4.2 - Vertical acceleration</w:t>
            </w:r>
          </w:p>
          <w:p w:rsidR="0062563E" w:rsidRPr="001A2429" w:rsidRDefault="0062563E" w:rsidP="00804E91">
            <w:pPr>
              <w:ind w:left="540" w:hanging="180"/>
              <w:rPr>
                <w:rFonts w:ascii="Times New Roman" w:hAnsi="Times New Roman"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4.3 - Friction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Default="00993508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sz w:val="22"/>
              </w:rPr>
              <w:t>A4.1, A4.2, A4.2</w:t>
            </w:r>
          </w:p>
          <w:p w:rsidR="00804E91" w:rsidRDefault="00804E91" w:rsidP="0069184D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4.3 Friction Quizlette</w:t>
            </w:r>
          </w:p>
          <w:p w:rsidR="00804E91" w:rsidRPr="001A2429" w:rsidRDefault="00804E91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FA4.1, 4.2, 4.3</w:t>
            </w:r>
          </w:p>
        </w:tc>
      </w:tr>
      <w:tr w:rsidR="00E863CF" w:rsidRPr="001A2429" w:rsidTr="00804E91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8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14/15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58E0" w:rsidRDefault="009958E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 Explained</w:t>
            </w:r>
            <w:r w:rsidR="00804E91">
              <w:rPr>
                <w:rFonts w:ascii="Times New Roman" w:hAnsi="Times New Roman"/>
                <w:sz w:val="22"/>
              </w:rPr>
              <w:t xml:space="preserve">  (Groups of 2)</w:t>
            </w:r>
          </w:p>
          <w:p w:rsidR="00C40070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0316AA">
              <w:rPr>
                <w:rFonts w:ascii="Times New Roman" w:hAnsi="Times New Roman"/>
                <w:sz w:val="22"/>
              </w:rPr>
              <w:t>Lab Time</w:t>
            </w:r>
            <w:r w:rsidR="00993508">
              <w:rPr>
                <w:rFonts w:ascii="Times New Roman" w:hAnsi="Times New Roman"/>
                <w:sz w:val="22"/>
              </w:rPr>
              <w:t>:</w:t>
            </w:r>
          </w:p>
          <w:p w:rsidR="00993508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</w:t>
            </w:r>
          </w:p>
          <w:p w:rsidR="00E863CF" w:rsidRPr="001A2429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-Racetrack simulation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 w:rsidTr="00804E91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9</w:t>
            </w:r>
          </w:p>
          <w:p w:rsidR="00E863CF" w:rsidRPr="00DB46BF" w:rsidRDefault="00B13342" w:rsidP="00620DC9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620DC9">
              <w:rPr>
                <w:rFonts w:ascii="Times New Roman" w:hAnsi="Times New Roman"/>
                <w:bCs/>
                <w:sz w:val="20"/>
                <w:szCs w:val="18"/>
              </w:rPr>
              <w:t>19/20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3508" w:rsidRDefault="00993508" w:rsidP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-Lab Time:</w:t>
            </w:r>
          </w:p>
          <w:p w:rsidR="00993508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</w:t>
            </w:r>
          </w:p>
          <w:p w:rsidR="00E863CF" w:rsidRPr="001A2429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-Racetrack simulation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58E0" w:rsidRDefault="009958E0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90F91">
              <w:rPr>
                <w:rFonts w:ascii="Times New Roman" w:hAnsi="Times New Roman"/>
                <w:b/>
                <w:bCs/>
                <w:sz w:val="22"/>
              </w:rPr>
              <w:t>(3 per person)</w:t>
            </w:r>
          </w:p>
          <w:p w:rsidR="00E863CF" w:rsidRPr="00993508" w:rsidRDefault="00EB6318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 xml:space="preserve">Force of Friction </w:t>
            </w:r>
            <w:r w:rsidRPr="001A2429">
              <w:rPr>
                <w:rFonts w:ascii="Times New Roman" w:hAnsi="Times New Roman"/>
                <w:sz w:val="22"/>
              </w:rPr>
              <w:t>lab</w:t>
            </w:r>
            <w:r w:rsidR="00804E91">
              <w:rPr>
                <w:rFonts w:ascii="Times New Roman" w:hAnsi="Times New Roman"/>
                <w:sz w:val="22"/>
              </w:rPr>
              <w:t xml:space="preserve"> (Groups of 2)</w:t>
            </w: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Pr="00D90F91" w:rsidRDefault="001A2429" w:rsidP="001A2429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D90F91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</w:t>
            </w:r>
            <w:r w:rsidRPr="00D90F91">
              <w:rPr>
                <w:rFonts w:ascii="Times New Roman" w:hAnsi="Times New Roman"/>
                <w:sz w:val="20"/>
              </w:rPr>
              <w:t>s</w:t>
            </w:r>
            <w:r w:rsidR="001A2429" w:rsidRPr="00D90F91">
              <w:rPr>
                <w:rFonts w:ascii="Times New Roman" w:hAnsi="Times New Roman"/>
                <w:sz w:val="20"/>
              </w:rPr>
              <w:t>:</w:t>
            </w:r>
          </w:p>
          <w:p w:rsidR="001A2429" w:rsidRPr="00D90F91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Pr="00D90F91">
              <w:rPr>
                <w:rFonts w:ascii="Times New Roman" w:hAnsi="Times New Roman"/>
                <w:sz w:val="20"/>
              </w:rPr>
              <w:t>In Class Race with Other People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/</w:t>
            </w:r>
            <w:r w:rsidRPr="00D90F91">
              <w:rPr>
                <w:rFonts w:ascii="Times New Roman" w:hAnsi="Times New Roman"/>
                <w:sz w:val="20"/>
              </w:rPr>
              <w:t>15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D90F91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D90F91" w:rsidRPr="00D90F91" w:rsidRDefault="00D90F91" w:rsidP="00D90F9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 w:rsidR="00A60FAA">
              <w:rPr>
                <w:rFonts w:ascii="Times New Roman" w:hAnsi="Times New Roman"/>
                <w:sz w:val="20"/>
              </w:rPr>
              <w:t>group work</w:t>
            </w:r>
            <w:r w:rsidR="007C1508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 w:rsidR="00A60FAA"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D6D36" w:rsidRPr="00D90F91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8D6D36" w:rsidRDefault="001A2429" w:rsidP="00A60F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6D36">
              <w:rPr>
                <w:rFonts w:ascii="Times New Roman" w:hAnsi="Times New Roman"/>
                <w:sz w:val="20"/>
              </w:rPr>
              <w:t>This Syllabus</w:t>
            </w:r>
          </w:p>
          <w:p w:rsidR="002A20F2" w:rsidRDefault="002A20F2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Worksheet-NewtonsSecondLaw4.1</w:t>
            </w:r>
          </w:p>
          <w:p w:rsidR="002A20F2" w:rsidRDefault="002A20F2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Worksheet-VerticalAcceleration4.2</w:t>
            </w:r>
          </w:p>
          <w:p w:rsidR="001A2429" w:rsidRDefault="002A20F2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Worksheet-Friction4.3</w:t>
            </w:r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="008D6D36">
              <w:rPr>
                <w:rFonts w:ascii="Times New Roman" w:hAnsi="Times New Roman"/>
                <w:sz w:val="20"/>
              </w:rPr>
              <w:t>ForceOfFriction</w:t>
            </w:r>
            <w:proofErr w:type="spellEnd"/>
          </w:p>
          <w:p w:rsidR="00D90F91" w:rsidRDefault="00D90F91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FA4.1</w:t>
            </w:r>
          </w:p>
          <w:p w:rsidR="00D90F91" w:rsidRDefault="00D90F91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FA4.2</w:t>
            </w:r>
          </w:p>
          <w:p w:rsidR="00D90F91" w:rsidRDefault="00D90F91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FA4.3</w:t>
            </w:r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7C1508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279CA"/>
    <w:rsid w:val="000316AA"/>
    <w:rsid w:val="000E4D50"/>
    <w:rsid w:val="00175E9B"/>
    <w:rsid w:val="001A2429"/>
    <w:rsid w:val="00206D86"/>
    <w:rsid w:val="00244FF2"/>
    <w:rsid w:val="00254690"/>
    <w:rsid w:val="0027448F"/>
    <w:rsid w:val="002A154E"/>
    <w:rsid w:val="002A20F2"/>
    <w:rsid w:val="0033526E"/>
    <w:rsid w:val="00361CAA"/>
    <w:rsid w:val="00386507"/>
    <w:rsid w:val="003E5C98"/>
    <w:rsid w:val="0040356C"/>
    <w:rsid w:val="004834B9"/>
    <w:rsid w:val="00485D21"/>
    <w:rsid w:val="0049245F"/>
    <w:rsid w:val="004A4F36"/>
    <w:rsid w:val="004B3DF3"/>
    <w:rsid w:val="004E6CC0"/>
    <w:rsid w:val="004F66EF"/>
    <w:rsid w:val="00601143"/>
    <w:rsid w:val="006134C5"/>
    <w:rsid w:val="00620DC9"/>
    <w:rsid w:val="0062563E"/>
    <w:rsid w:val="00644230"/>
    <w:rsid w:val="0069184D"/>
    <w:rsid w:val="006969D1"/>
    <w:rsid w:val="006F06A8"/>
    <w:rsid w:val="006F38E7"/>
    <w:rsid w:val="007C1508"/>
    <w:rsid w:val="00804E91"/>
    <w:rsid w:val="00845415"/>
    <w:rsid w:val="008D6D36"/>
    <w:rsid w:val="009000F4"/>
    <w:rsid w:val="00943939"/>
    <w:rsid w:val="009545D0"/>
    <w:rsid w:val="00981897"/>
    <w:rsid w:val="00993508"/>
    <w:rsid w:val="009958E0"/>
    <w:rsid w:val="00A47372"/>
    <w:rsid w:val="00A60FAA"/>
    <w:rsid w:val="00A63A9A"/>
    <w:rsid w:val="00AE61D3"/>
    <w:rsid w:val="00B055F5"/>
    <w:rsid w:val="00B13342"/>
    <w:rsid w:val="00B277C6"/>
    <w:rsid w:val="00B602F8"/>
    <w:rsid w:val="00B8065E"/>
    <w:rsid w:val="00C40070"/>
    <w:rsid w:val="00C843B6"/>
    <w:rsid w:val="00CD04EC"/>
    <w:rsid w:val="00D32D03"/>
    <w:rsid w:val="00D5121B"/>
    <w:rsid w:val="00D90F91"/>
    <w:rsid w:val="00DB46BF"/>
    <w:rsid w:val="00DD410E"/>
    <w:rsid w:val="00E64B46"/>
    <w:rsid w:val="00E7317B"/>
    <w:rsid w:val="00E863CF"/>
    <w:rsid w:val="00EB02F5"/>
    <w:rsid w:val="00EB6318"/>
    <w:rsid w:val="00F37342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16B2-887F-49DE-A072-6C271CF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15</cp:revision>
  <cp:lastPrinted>2015-12-11T22:27:00Z</cp:lastPrinted>
  <dcterms:created xsi:type="dcterms:W3CDTF">2015-12-09T22:57:00Z</dcterms:created>
  <dcterms:modified xsi:type="dcterms:W3CDTF">2015-12-11T22:51:00Z</dcterms:modified>
</cp:coreProperties>
</file>