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E6256" w:rsidRPr="00242071" w:rsidRDefault="00201ED2">
      <w:pPr>
        <w:rPr>
          <w:b/>
          <w:sz w:val="32"/>
          <w:u w:val="single"/>
        </w:rPr>
      </w:pPr>
      <w:r w:rsidRPr="00242071">
        <w:rPr>
          <w:b/>
          <w:sz w:val="32"/>
          <w:u w:val="single"/>
        </w:rPr>
        <w:t>Directions for Data Gathering:</w:t>
      </w:r>
    </w:p>
    <w:p w:rsidR="00201ED2" w:rsidRDefault="00201ED2"/>
    <w:p w:rsidR="00201ED2" w:rsidRDefault="00201ED2">
      <w:r>
        <w:t xml:space="preserve">Plug the accelerometer into channel 1.  </w:t>
      </w:r>
      <w:r w:rsidR="003B0FB1">
        <w:t>We will divide the list of data requests in to 4 parts.</w:t>
      </w:r>
      <w:r>
        <w:t xml:space="preserve">  </w:t>
      </w:r>
      <w:r w:rsidR="001D6A28">
        <w:t xml:space="preserve">The second crew will take over at 11:30.  </w:t>
      </w:r>
      <w:r>
        <w:t>Note that each request is numbered 1-4, and the students have specified Radial (+ away from your chest), Lateral (+ to the right) or Vertical (+ is up)</w:t>
      </w:r>
      <w:r w:rsidR="005E72D6">
        <w:t xml:space="preserve">  You have two LabQuests in case you run out of either memory (not likely) or batteries (more).</w:t>
      </w:r>
    </w:p>
    <w:p w:rsidR="00201ED2" w:rsidRDefault="00201ED2"/>
    <w:p w:rsidR="00201ED2" w:rsidRDefault="00201ED2">
      <w:r>
        <w:t>For each request:</w:t>
      </w:r>
    </w:p>
    <w:p w:rsidR="00117104" w:rsidRDefault="00117104" w:rsidP="00242071">
      <w:pPr>
        <w:numPr>
          <w:ilvl w:val="0"/>
          <w:numId w:val="1"/>
        </w:numPr>
      </w:pPr>
      <w:r>
        <w:t>Turn the LabQuest on by pressing the power button on the upper left.</w:t>
      </w:r>
    </w:p>
    <w:p w:rsidR="003B0FB1" w:rsidRDefault="00201ED2" w:rsidP="00242071">
      <w:pPr>
        <w:numPr>
          <w:ilvl w:val="0"/>
          <w:numId w:val="1"/>
        </w:numPr>
      </w:pPr>
      <w:r>
        <w:t xml:space="preserve">File &gt; Open &gt; </w:t>
      </w:r>
      <w:r w:rsidR="00E372FF">
        <w:t>01-</w:t>
      </w:r>
      <w:r w:rsidR="009356D3">
        <w:t>3</w:t>
      </w:r>
      <w:r w:rsidR="00E372FF">
        <w:t>00s-50</w:t>
      </w:r>
      <w:r>
        <w:t xml:space="preserve">.cmbl </w:t>
      </w:r>
      <w:r w:rsidR="00E372FF">
        <w:t xml:space="preserve"> (</w:t>
      </w:r>
      <w:r w:rsidR="00BF3A68">
        <w:t>3</w:t>
      </w:r>
      <w:r w:rsidR="00E372FF">
        <w:t>00 seconds, 50 readings/sec – the others are extra copies in case you save without changing the filename)</w:t>
      </w:r>
    </w:p>
    <w:p w:rsidR="00DA067C" w:rsidRDefault="00DA067C" w:rsidP="00242071">
      <w:pPr>
        <w:numPr>
          <w:ilvl w:val="0"/>
          <w:numId w:val="1"/>
        </w:numPr>
      </w:pPr>
      <w:r>
        <w:t>If you have the B accelerometer</w:t>
      </w:r>
      <w:r w:rsidR="00397564">
        <w:t>,</w:t>
      </w:r>
      <w:r>
        <w:t xml:space="preserve"> look at the directions below to set up the sensor.</w:t>
      </w:r>
    </w:p>
    <w:p w:rsidR="00201ED2" w:rsidRDefault="00201ED2" w:rsidP="00242071">
      <w:pPr>
        <w:numPr>
          <w:ilvl w:val="0"/>
          <w:numId w:val="1"/>
        </w:numPr>
      </w:pPr>
      <w:r>
        <w:t>Press the “</w:t>
      </w:r>
      <w:r w:rsidR="007F3D80">
        <w:sym w:font="Wingdings 3" w:char="F075"/>
      </w:r>
      <w:r>
        <w:t xml:space="preserve">” button </w:t>
      </w:r>
      <w:r w:rsidR="00D775A3">
        <w:t>to start data collection.</w:t>
      </w:r>
    </w:p>
    <w:p w:rsidR="006516B4" w:rsidRDefault="006516B4" w:rsidP="00242071">
      <w:pPr>
        <w:numPr>
          <w:ilvl w:val="0"/>
          <w:numId w:val="1"/>
        </w:numPr>
      </w:pPr>
      <w:r>
        <w:t>Press the “</w:t>
      </w:r>
      <w:r w:rsidR="007F3D80">
        <w:sym w:font="Wingdings 3" w:char="F075"/>
      </w:r>
      <w:r>
        <w:t xml:space="preserve">” button </w:t>
      </w:r>
      <w:r w:rsidR="009356D3">
        <w:t>again (</w:t>
      </w:r>
      <w:r>
        <w:t>above the other buttons on the front</w:t>
      </w:r>
      <w:r w:rsidR="009356D3">
        <w:t>)</w:t>
      </w:r>
      <w:r w:rsidR="00242071">
        <w:t xml:space="preserve"> or the “</w:t>
      </w:r>
      <w:r w:rsidR="00242071">
        <w:sym w:font="Wingdings" w:char="F06E"/>
      </w:r>
      <w:r w:rsidR="00242071">
        <w:t>” on the screen to stop data collection</w:t>
      </w:r>
    </w:p>
    <w:p w:rsidR="00242071" w:rsidRDefault="00242071" w:rsidP="00242071">
      <w:pPr>
        <w:numPr>
          <w:ilvl w:val="0"/>
          <w:numId w:val="1"/>
        </w:numPr>
      </w:pPr>
      <w:r>
        <w:t>File &gt; Save &gt; click on the file name “untitled” with the stylus, and name the file in this way:</w:t>
      </w:r>
    </w:p>
    <w:p w:rsidR="00242071" w:rsidRDefault="00FA6C36" w:rsidP="00242071">
      <w:pPr>
        <w:ind w:left="1440"/>
      </w:pPr>
      <w:r>
        <w:t>1</w:t>
      </w:r>
      <w:r w:rsidR="009356D3">
        <w:t>3</w:t>
      </w:r>
      <w:r w:rsidR="003B0FB1">
        <w:t>-</w:t>
      </w:r>
      <w:r w:rsidR="001D6A28">
        <w:t>1-</w:t>
      </w:r>
      <w:r w:rsidR="00E372FF">
        <w:t>scrambler-l</w:t>
      </w:r>
      <w:r w:rsidR="00242071">
        <w:t xml:space="preserve">     </w:t>
      </w:r>
    </w:p>
    <w:p w:rsidR="00242071" w:rsidRDefault="00242071" w:rsidP="00242071">
      <w:pPr>
        <w:ind w:left="1440"/>
      </w:pPr>
      <w:r>
        <w:t>Where:</w:t>
      </w:r>
    </w:p>
    <w:p w:rsidR="00242071" w:rsidRDefault="00242071" w:rsidP="00242071">
      <w:pPr>
        <w:ind w:left="1440"/>
      </w:pPr>
      <w:r>
        <w:t>“</w:t>
      </w:r>
      <w:r w:rsidR="00FA6C36">
        <w:t>1</w:t>
      </w:r>
      <w:r w:rsidR="009356D3">
        <w:t>3</w:t>
      </w:r>
      <w:r>
        <w:t>” is the year</w:t>
      </w:r>
    </w:p>
    <w:p w:rsidR="00242071" w:rsidRDefault="00242071" w:rsidP="00242071">
      <w:pPr>
        <w:ind w:left="1440"/>
      </w:pPr>
      <w:r>
        <w:t>“1” is the number of the request (1-4)</w:t>
      </w:r>
    </w:p>
    <w:p w:rsidR="00242071" w:rsidRDefault="00E372FF" w:rsidP="00242071">
      <w:pPr>
        <w:ind w:left="1440"/>
      </w:pPr>
      <w:r>
        <w:t>“s</w:t>
      </w:r>
      <w:r w:rsidR="00242071">
        <w:t>crambler” is the ride</w:t>
      </w:r>
    </w:p>
    <w:p w:rsidR="00242071" w:rsidRDefault="00E372FF" w:rsidP="00242071">
      <w:pPr>
        <w:ind w:left="1440"/>
      </w:pPr>
      <w:r>
        <w:t>“l</w:t>
      </w:r>
      <w:r w:rsidR="00242071">
        <w:t>” means la</w:t>
      </w:r>
      <w:r>
        <w:t xml:space="preserve">teral (Otherwise </w:t>
      </w:r>
      <w:r w:rsidR="009356D3">
        <w:t>“</w:t>
      </w:r>
      <w:r>
        <w:t>a</w:t>
      </w:r>
      <w:r w:rsidR="009356D3">
        <w:t>”</w:t>
      </w:r>
      <w:r>
        <w:t xml:space="preserve"> for axial, </w:t>
      </w:r>
      <w:r w:rsidR="009356D3">
        <w:t>“</w:t>
      </w:r>
      <w:r>
        <w:t>v</w:t>
      </w:r>
      <w:r w:rsidR="009356D3">
        <w:t>”</w:t>
      </w:r>
      <w:r w:rsidR="00242071">
        <w:t xml:space="preserve"> for vertical)</w:t>
      </w:r>
    </w:p>
    <w:p w:rsidR="00117104" w:rsidRDefault="00117104" w:rsidP="00117104">
      <w:pPr>
        <w:numPr>
          <w:ilvl w:val="0"/>
          <w:numId w:val="1"/>
        </w:numPr>
      </w:pPr>
      <w:r>
        <w:t>When the file is done saving (wait) you can turn the power off to save batteries.</w:t>
      </w:r>
    </w:p>
    <w:p w:rsidR="00D765A9" w:rsidRDefault="00D765A9" w:rsidP="00242071">
      <w:pPr>
        <w:ind w:left="1440"/>
      </w:pPr>
    </w:p>
    <w:p w:rsidR="00D765A9" w:rsidRDefault="00D765A9" w:rsidP="00397564">
      <w:r>
        <w:t>When you are done</w:t>
      </w:r>
      <w:r w:rsidR="00117104">
        <w:t xml:space="preserve">, </w:t>
      </w:r>
      <w:r w:rsidR="001E6AA8">
        <w:t>stash everything in the “Tualatin” box where all our stuff is and go play.</w:t>
      </w:r>
      <w:r w:rsidR="000B35E7">
        <w:t xml:space="preserve">  If you start feeling sick, recruit another student to take over and you two could share credit for the assignment.</w:t>
      </w:r>
    </w:p>
    <w:p w:rsidR="00DA067C" w:rsidRDefault="00DA067C" w:rsidP="00A82D30">
      <w:pPr>
        <w:ind w:left="360"/>
      </w:pPr>
    </w:p>
    <w:p w:rsidR="00DA067C" w:rsidRDefault="009356D3" w:rsidP="00A82D30">
      <w:pPr>
        <w:ind w:left="360"/>
      </w:pPr>
      <w:r>
        <w:t>(The B Accelerometer seems to automatically detect the sensor now??)</w:t>
      </w:r>
    </w:p>
    <w:p w:rsidR="00DA067C" w:rsidRDefault="00DA067C" w:rsidP="00DA067C">
      <w:r>
        <w:t xml:space="preserve">Directions for the B accelerometer (That </w:t>
      </w:r>
      <w:r w:rsidR="009356D3">
        <w:t>might</w:t>
      </w:r>
      <w:r>
        <w:t xml:space="preserve"> not auto detect).  After opening the file, you </w:t>
      </w:r>
      <w:r w:rsidR="009356D3">
        <w:t xml:space="preserve">might </w:t>
      </w:r>
      <w:r>
        <w:t>need to:</w:t>
      </w:r>
    </w:p>
    <w:p w:rsidR="00DA067C" w:rsidRDefault="00DA067C" w:rsidP="00DA067C">
      <w:pPr>
        <w:numPr>
          <w:ilvl w:val="0"/>
          <w:numId w:val="7"/>
        </w:numPr>
      </w:pPr>
      <w:r>
        <w:t>Sensors &gt; Sensor Setup (wait) &gt; “CH 1” pull down to &gt; “Accelerometer” pull down to &gt; “Low-g Accelerometer”</w:t>
      </w:r>
      <w:r w:rsidR="004A3C65">
        <w:t xml:space="preserve"> </w:t>
      </w:r>
    </w:p>
    <w:p w:rsidR="004A3C65" w:rsidRDefault="004A3C65" w:rsidP="00DA067C">
      <w:pPr>
        <w:numPr>
          <w:ilvl w:val="0"/>
          <w:numId w:val="7"/>
        </w:numPr>
      </w:pPr>
      <w:r>
        <w:t>Click “OK”</w:t>
      </w:r>
    </w:p>
    <w:p w:rsidR="00DA067C" w:rsidRDefault="00DA067C" w:rsidP="00DA067C">
      <w:pPr>
        <w:numPr>
          <w:ilvl w:val="0"/>
          <w:numId w:val="7"/>
        </w:numPr>
      </w:pPr>
      <w:r>
        <w:t>Check to see that the sensor works.  (It should read about 9.8 sitting upright, and about -9,8 upside down)</w:t>
      </w:r>
    </w:p>
    <w:p w:rsidR="00DA067C" w:rsidRDefault="00DA067C" w:rsidP="00A82D30">
      <w:pPr>
        <w:ind w:left="360"/>
      </w:pPr>
    </w:p>
    <w:p w:rsidR="00BF3A68" w:rsidRDefault="00BF3A68" w:rsidP="00BF3A68">
      <w:pPr>
        <w:ind w:left="360"/>
      </w:pPr>
      <w:r>
        <w:t>What to do if the accelerometer does not read more or less 9.8 m/s/s when sitting upright:  (How to calibrate an accelerometer)</w:t>
      </w:r>
    </w:p>
    <w:p w:rsidR="00BF3A68" w:rsidRDefault="00BF3A68" w:rsidP="00BF3A68">
      <w:pPr>
        <w:numPr>
          <w:ilvl w:val="0"/>
          <w:numId w:val="8"/>
        </w:numPr>
      </w:pPr>
      <w:r>
        <w:t>Open one of the empty experiment files (File &gt; Open &gt; 01-300s-50.cmbl) (This might fix it)</w:t>
      </w:r>
    </w:p>
    <w:p w:rsidR="00BF3A68" w:rsidRDefault="00BF3A68" w:rsidP="00BF3A68">
      <w:pPr>
        <w:numPr>
          <w:ilvl w:val="0"/>
          <w:numId w:val="8"/>
        </w:numPr>
      </w:pPr>
      <w:r>
        <w:t>Sensors &gt; Calibrate &gt; Low g accelerometer &gt; Calibrate now</w:t>
      </w:r>
    </w:p>
    <w:p w:rsidR="00BF3A68" w:rsidRDefault="00BF3A68" w:rsidP="00BF3A68">
      <w:pPr>
        <w:numPr>
          <w:ilvl w:val="0"/>
          <w:numId w:val="8"/>
        </w:numPr>
      </w:pPr>
      <w:r>
        <w:t>Place the accelerometer on a level non vibrating surface with the arrow pointing up.  Click into the “Reading 1” box, and type “9.81” and then click “Keep”</w:t>
      </w:r>
    </w:p>
    <w:p w:rsidR="00BF3A68" w:rsidRDefault="00BF3A68" w:rsidP="00BF3A68">
      <w:pPr>
        <w:numPr>
          <w:ilvl w:val="0"/>
          <w:numId w:val="8"/>
        </w:numPr>
      </w:pPr>
      <w:r>
        <w:t>Turn the accelerometer over, and type “-9.81” into the “Reading 2” box.  Click “Keep”, and then click “OK” down below.  You should be set.</w:t>
      </w:r>
    </w:p>
    <w:p w:rsidR="00BF3A68" w:rsidRDefault="00BF3A68" w:rsidP="00BF3A68">
      <w:pPr>
        <w:numPr>
          <w:ilvl w:val="0"/>
          <w:numId w:val="8"/>
        </w:numPr>
      </w:pPr>
      <w:r>
        <w:t>Save the current file over the blank experiment files on the device and they will all be calibrated. (File &gt; Save &gt; click on the filename &gt; Save &gt; Overwrite)</w:t>
      </w:r>
      <w:r w:rsidR="009403A4">
        <w:t xml:space="preserve"> </w:t>
      </w:r>
    </w:p>
    <w:p w:rsidR="00BF3A68" w:rsidRDefault="00BF3A68" w:rsidP="00BF3A68">
      <w:pPr>
        <w:ind w:left="360"/>
      </w:pPr>
    </w:p>
    <w:p w:rsidR="00BF3A68" w:rsidRDefault="00BF3A68" w:rsidP="00A82D30">
      <w:pPr>
        <w:ind w:left="360"/>
      </w:pPr>
    </w:p>
    <w:sectPr w:rsidR="00BF3A68" w:rsidSect="00BF3A68">
      <w:pgSz w:w="12240" w:h="15840"/>
      <w:pgMar w:top="630" w:right="900" w:bottom="1440" w:left="99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F33E27"/>
    <w:multiLevelType w:val="hybridMultilevel"/>
    <w:tmpl w:val="BD68B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A7914"/>
    <w:multiLevelType w:val="hybridMultilevel"/>
    <w:tmpl w:val="9A540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CF7F82"/>
    <w:multiLevelType w:val="hybridMultilevel"/>
    <w:tmpl w:val="9A540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EE1489"/>
    <w:multiLevelType w:val="multilevel"/>
    <w:tmpl w:val="BD68B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45305D"/>
    <w:multiLevelType w:val="multilevel"/>
    <w:tmpl w:val="43B28D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E73057D"/>
    <w:multiLevelType w:val="hybridMultilevel"/>
    <w:tmpl w:val="598817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78B6EBF"/>
    <w:multiLevelType w:val="multilevel"/>
    <w:tmpl w:val="BFB4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2042FA"/>
    <w:multiLevelType w:val="hybridMultilevel"/>
    <w:tmpl w:val="43B28DD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01ED2"/>
    <w:rsid w:val="000B35E7"/>
    <w:rsid w:val="00117104"/>
    <w:rsid w:val="001D6A28"/>
    <w:rsid w:val="001E6AA8"/>
    <w:rsid w:val="00201ED2"/>
    <w:rsid w:val="00242071"/>
    <w:rsid w:val="00396C70"/>
    <w:rsid w:val="00397564"/>
    <w:rsid w:val="003B0FB1"/>
    <w:rsid w:val="004A3C65"/>
    <w:rsid w:val="00577C51"/>
    <w:rsid w:val="005E72D6"/>
    <w:rsid w:val="006516B4"/>
    <w:rsid w:val="00762128"/>
    <w:rsid w:val="007F3D80"/>
    <w:rsid w:val="009356D3"/>
    <w:rsid w:val="009403A4"/>
    <w:rsid w:val="009E6256"/>
    <w:rsid w:val="00A82D30"/>
    <w:rsid w:val="00AA61A1"/>
    <w:rsid w:val="00B46041"/>
    <w:rsid w:val="00BF3A68"/>
    <w:rsid w:val="00D765A9"/>
    <w:rsid w:val="00D775A3"/>
    <w:rsid w:val="00DA067C"/>
    <w:rsid w:val="00E14193"/>
    <w:rsid w:val="00E372FF"/>
    <w:rsid w:val="00FA6C36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A0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2136</Characters>
  <Application>Microsoft Word 12.0.0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 for Data Gathering:</vt:lpstr>
    </vt:vector>
  </TitlesOfParts>
  <Company>Tualatin High School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 for Data Gathering:</dc:title>
  <dc:subject/>
  <dc:creator>physics</dc:creator>
  <cp:keywords/>
  <dc:description/>
  <cp:lastModifiedBy>Chris Murray</cp:lastModifiedBy>
  <cp:revision>2</cp:revision>
  <cp:lastPrinted>2013-05-09T20:07:00Z</cp:lastPrinted>
  <dcterms:created xsi:type="dcterms:W3CDTF">2014-05-02T17:34:00Z</dcterms:created>
  <dcterms:modified xsi:type="dcterms:W3CDTF">2014-05-02T17:34:00Z</dcterms:modified>
</cp:coreProperties>
</file>